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D8" w:rsidRDefault="00EF482B" w:rsidP="0033110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5D8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4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D8" w:rsidRPr="009F520B" w:rsidRDefault="00FA75D8" w:rsidP="00FA75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52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FA75D8" w:rsidRPr="00B90DC0" w:rsidRDefault="00FA75D8" w:rsidP="00FA75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FA75D8" w:rsidRPr="007277F3" w:rsidRDefault="00FA75D8" w:rsidP="00FA75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                            </w:t>
      </w:r>
      <w:r w:rsidR="006011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</w:p>
    <w:p w:rsidR="00FA75D8" w:rsidRPr="007277F3" w:rsidRDefault="00A43431" w:rsidP="00FA75D8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27  декабря</w:t>
      </w:r>
      <w:r w:rsidR="00CB2BE2">
        <w:rPr>
          <w:rFonts w:ascii="Times New Roman" w:eastAsia="Times New Roman" w:hAnsi="Times New Roman" w:cs="Times New Roman"/>
        </w:rPr>
        <w:t xml:space="preserve">   2023</w:t>
      </w:r>
      <w:r w:rsidR="00FA75D8" w:rsidRPr="007277F3">
        <w:rPr>
          <w:rFonts w:ascii="Times New Roman" w:eastAsia="Times New Roman" w:hAnsi="Times New Roman" w:cs="Times New Roman"/>
        </w:rPr>
        <w:t xml:space="preserve">года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="00FA75D8" w:rsidRPr="007277F3">
        <w:rPr>
          <w:rFonts w:ascii="Times New Roman" w:eastAsia="Times New Roman" w:hAnsi="Times New Roman" w:cs="Times New Roman"/>
        </w:rPr>
        <w:t xml:space="preserve"> №</w:t>
      </w:r>
      <w:r w:rsidR="00EF482B">
        <w:rPr>
          <w:rFonts w:ascii="Times New Roman" w:eastAsia="Times New Roman" w:hAnsi="Times New Roman" w:cs="Times New Roman"/>
        </w:rPr>
        <w:t>157</w:t>
      </w:r>
      <w:r w:rsidR="00FA75D8" w:rsidRPr="007277F3">
        <w:rPr>
          <w:rFonts w:ascii="Times New Roman" w:eastAsia="Times New Roman" w:hAnsi="Times New Roman" w:cs="Times New Roman"/>
        </w:rPr>
        <w:t xml:space="preserve">                                       </w:t>
      </w:r>
      <w:r w:rsidR="00FA75D8">
        <w:rPr>
          <w:rFonts w:ascii="Times New Roman" w:eastAsia="Times New Roman" w:hAnsi="Times New Roman" w:cs="Times New Roman"/>
        </w:rPr>
        <w:t xml:space="preserve">       </w:t>
      </w:r>
      <w:r w:rsidR="00FA75D8" w:rsidRPr="007277F3">
        <w:rPr>
          <w:rFonts w:ascii="Times New Roman" w:eastAsia="Times New Roman" w:hAnsi="Times New Roman" w:cs="Times New Roman"/>
        </w:rPr>
        <w:t xml:space="preserve"> с</w:t>
      </w:r>
      <w:proofErr w:type="gramStart"/>
      <w:r w:rsidR="00FA75D8" w:rsidRPr="007277F3">
        <w:rPr>
          <w:rFonts w:ascii="Times New Roman" w:eastAsia="Times New Roman" w:hAnsi="Times New Roman" w:cs="Times New Roman"/>
        </w:rPr>
        <w:t>.Н</w:t>
      </w:r>
      <w:proofErr w:type="gramEnd"/>
      <w:r w:rsidR="00FA75D8" w:rsidRPr="007277F3">
        <w:rPr>
          <w:rFonts w:ascii="Times New Roman" w:eastAsia="Times New Roman" w:hAnsi="Times New Roman" w:cs="Times New Roman"/>
        </w:rPr>
        <w:t>овая Ивановка</w:t>
      </w:r>
    </w:p>
    <w:p w:rsidR="00FA75D8" w:rsidRPr="00D92347" w:rsidRDefault="00FA75D8" w:rsidP="00FA75D8">
      <w:pPr>
        <w:pStyle w:val="a3"/>
        <w:rPr>
          <w:rFonts w:ascii="Times New Roman" w:hAnsi="Times New Roman"/>
          <w:sz w:val="28"/>
          <w:szCs w:val="28"/>
        </w:rPr>
      </w:pPr>
    </w:p>
    <w:p w:rsidR="00BB18F4" w:rsidRPr="0061377A" w:rsidRDefault="0061377A" w:rsidP="00613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7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 в постановление  администрации  Симоновского  муниципального образования  от 01.02.2023г. №09 «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>Об  утверждени</w:t>
      </w:r>
      <w:r w:rsidR="00396F11">
        <w:rPr>
          <w:rFonts w:ascii="Times New Roman" w:eastAsia="Times New Roman" w:hAnsi="Times New Roman" w:cs="Times New Roman"/>
          <w:b/>
          <w:sz w:val="28"/>
          <w:szCs w:val="28"/>
        </w:rPr>
        <w:t xml:space="preserve">и      муниципальной 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613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>«Обеспечение  первичн</w:t>
      </w:r>
      <w:r w:rsidR="00396F11">
        <w:rPr>
          <w:rFonts w:ascii="Times New Roman" w:eastAsia="Times New Roman" w:hAnsi="Times New Roman" w:cs="Times New Roman"/>
          <w:b/>
          <w:sz w:val="28"/>
          <w:szCs w:val="28"/>
        </w:rPr>
        <w:t xml:space="preserve">ых мер пожарной безопасности </w:t>
      </w:r>
      <w:r w:rsidRPr="00613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F4" w:rsidRPr="0061377A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  муниципального образования</w:t>
      </w:r>
    </w:p>
    <w:p w:rsidR="00BB18F4" w:rsidRPr="0061377A" w:rsidRDefault="00BB18F4" w:rsidP="00396F1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7A">
        <w:rPr>
          <w:rFonts w:ascii="Times New Roman" w:eastAsia="Times New Roman" w:hAnsi="Times New Roman" w:cs="Times New Roman"/>
          <w:b/>
          <w:sz w:val="28"/>
          <w:szCs w:val="28"/>
        </w:rPr>
        <w:t>на 2023- 2025 г.г.»</w:t>
      </w:r>
    </w:p>
    <w:p w:rsidR="00BB18F4" w:rsidRPr="00B81706" w:rsidRDefault="00BB18F4" w:rsidP="00BB18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8F4" w:rsidRPr="007C4756" w:rsidRDefault="00BB18F4" w:rsidP="00BB18F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4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Симо</w:t>
      </w:r>
      <w:r w:rsidRPr="007C4756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BB18F4" w:rsidRPr="007C4756" w:rsidRDefault="00BB18F4" w:rsidP="00BB18F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7C4756">
        <w:rPr>
          <w:b w:val="0"/>
          <w:bCs w:val="0"/>
          <w:sz w:val="28"/>
          <w:szCs w:val="28"/>
        </w:rPr>
        <w:t>:</w:t>
      </w:r>
    </w:p>
    <w:p w:rsidR="006C3F93" w:rsidRPr="006C3F93" w:rsidRDefault="006C3F93" w:rsidP="006C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41B18">
        <w:rPr>
          <w:rFonts w:ascii="Times New Roman" w:hAnsi="Times New Roman"/>
          <w:bCs/>
          <w:sz w:val="28"/>
          <w:szCs w:val="28"/>
        </w:rPr>
        <w:t>Внести  в  постановление  администрации  Симоновского муниципального образования Калининского муниципального рай</w:t>
      </w:r>
      <w:r>
        <w:rPr>
          <w:rFonts w:ascii="Times New Roman" w:hAnsi="Times New Roman"/>
          <w:bCs/>
          <w:sz w:val="28"/>
          <w:szCs w:val="28"/>
        </w:rPr>
        <w:t xml:space="preserve">она Саратовской области  </w:t>
      </w:r>
      <w:r w:rsidRPr="006C3F93">
        <w:rPr>
          <w:rFonts w:ascii="Times New Roman" w:hAnsi="Times New Roman" w:cs="Times New Roman"/>
          <w:bCs/>
          <w:sz w:val="28"/>
          <w:szCs w:val="28"/>
        </w:rPr>
        <w:t xml:space="preserve">от 01.02.2023г. №09 «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    муниципальной            программы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 первичных мер пожарной безопасности   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на 2023- 2025 г.г.» </w:t>
      </w:r>
      <w:r w:rsidRPr="00867CF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C3F93" w:rsidRPr="006C3F93" w:rsidRDefault="006C3F93" w:rsidP="006C3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F9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93">
        <w:rPr>
          <w:rFonts w:ascii="Times New Roman" w:hAnsi="Times New Roman"/>
          <w:sz w:val="28"/>
          <w:szCs w:val="28"/>
        </w:rPr>
        <w:t xml:space="preserve">  </w:t>
      </w:r>
      <w:r w:rsidRPr="006C3F93">
        <w:rPr>
          <w:rFonts w:ascii="Times New Roman" w:hAnsi="Times New Roman"/>
          <w:color w:val="000000"/>
          <w:sz w:val="28"/>
          <w:szCs w:val="28"/>
        </w:rPr>
        <w:t>1.</w:t>
      </w:r>
      <w:r w:rsidRPr="006C3F93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</w:t>
      </w:r>
      <w:r w:rsidRPr="006C3F93">
        <w:rPr>
          <w:rFonts w:ascii="Times New Roman" w:hAnsi="Times New Roman" w:cs="Times New Roman"/>
          <w:bCs/>
          <w:sz w:val="28"/>
          <w:szCs w:val="28"/>
        </w:rPr>
        <w:t xml:space="preserve">от 01.02.2023г. №09 «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    муниципальной            программы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 первичных мер пожарной безопасности    </w:t>
      </w:r>
      <w:r w:rsidRPr="006C3F93">
        <w:rPr>
          <w:rFonts w:ascii="Times New Roman" w:hAnsi="Times New Roman" w:cs="Times New Roman"/>
          <w:sz w:val="28"/>
          <w:szCs w:val="28"/>
        </w:rPr>
        <w:t xml:space="preserve">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F93">
        <w:rPr>
          <w:rFonts w:ascii="Times New Roman" w:eastAsia="Times New Roman" w:hAnsi="Times New Roman" w:cs="Times New Roman"/>
          <w:sz w:val="28"/>
          <w:szCs w:val="28"/>
        </w:rPr>
        <w:t xml:space="preserve">на 2023- 2025 г.г.» </w:t>
      </w:r>
    </w:p>
    <w:p w:rsidR="006C3F93" w:rsidRPr="00141B18" w:rsidRDefault="006C3F93" w:rsidP="006C3F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</w:t>
      </w:r>
      <w:r w:rsidR="00284CCB">
        <w:rPr>
          <w:rFonts w:ascii="Times New Roman" w:hAnsi="Times New Roman"/>
          <w:color w:val="000000"/>
          <w:sz w:val="28"/>
          <w:szCs w:val="28"/>
        </w:rPr>
        <w:t xml:space="preserve"> в силу с момента обнародования</w:t>
      </w:r>
      <w:r w:rsidRPr="00141B18">
        <w:rPr>
          <w:rFonts w:ascii="Times New Roman" w:hAnsi="Times New Roman"/>
          <w:color w:val="000000"/>
          <w:sz w:val="28"/>
          <w:szCs w:val="28"/>
        </w:rPr>
        <w:t>.</w:t>
      </w:r>
    </w:p>
    <w:p w:rsidR="006C3F93" w:rsidRPr="00141B18" w:rsidRDefault="006C3F93" w:rsidP="006C3F9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3F93" w:rsidRPr="00141B18" w:rsidRDefault="006C3F93" w:rsidP="006C3F93">
      <w:pPr>
        <w:pStyle w:val="a4"/>
        <w:jc w:val="both"/>
        <w:rPr>
          <w:b w:val="0"/>
          <w:sz w:val="28"/>
          <w:szCs w:val="28"/>
        </w:rPr>
      </w:pPr>
    </w:p>
    <w:p w:rsidR="006C3F93" w:rsidRPr="00867CF5" w:rsidRDefault="006C3F93" w:rsidP="006C3F93">
      <w:pPr>
        <w:pStyle w:val="a3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6C3F93" w:rsidRPr="001F7C02" w:rsidRDefault="006C3F93" w:rsidP="006C3F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Симоновского   МО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6C3F93" w:rsidRDefault="006C3F93" w:rsidP="006C3F93">
      <w:pPr>
        <w:pStyle w:val="a4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6C3F93" w:rsidRDefault="006C3F93" w:rsidP="006C3F93">
      <w:pPr>
        <w:pStyle w:val="a4"/>
        <w:jc w:val="both"/>
        <w:rPr>
          <w:bCs w:val="0"/>
          <w:sz w:val="28"/>
          <w:szCs w:val="28"/>
        </w:rPr>
      </w:pPr>
    </w:p>
    <w:p w:rsidR="00BB18F4" w:rsidRDefault="006C3F93" w:rsidP="00BB18F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BB18F4" w:rsidRDefault="00BB18F4" w:rsidP="00BB18F4">
      <w:pPr>
        <w:pStyle w:val="a4"/>
        <w:jc w:val="both"/>
        <w:rPr>
          <w:color w:val="000000"/>
          <w:sz w:val="24"/>
        </w:rPr>
      </w:pPr>
    </w:p>
    <w:p w:rsidR="00BB18F4" w:rsidRPr="00911ABD" w:rsidRDefault="00BB18F4" w:rsidP="00BB18F4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4"/>
        <w:jc w:val="both"/>
        <w:rPr>
          <w:bCs w:val="0"/>
          <w:sz w:val="28"/>
          <w:szCs w:val="28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348B1" w:rsidRPr="0032692E" w:rsidRDefault="00A348B1" w:rsidP="00A348B1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8F0C28">
        <w:rPr>
          <w:rFonts w:ascii="Times New Roman" w:hAnsi="Times New Roman" w:cs="Times New Roman"/>
          <w:sz w:val="20"/>
          <w:szCs w:val="20"/>
        </w:rPr>
        <w:t>тверждена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Симоновского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A348B1" w:rsidRPr="008F0C28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A348B1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   01.02.2023г.. № 09 (с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A348B1" w:rsidRDefault="00A348B1" w:rsidP="00A348B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от  27.12.2023г. №157)   </w:t>
      </w:r>
    </w:p>
    <w:p w:rsidR="00A348B1" w:rsidRPr="00CB2BE2" w:rsidRDefault="00A348B1" w:rsidP="00A348B1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Default="00FA75D8" w:rsidP="00FA75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75D8" w:rsidRPr="008344E9" w:rsidRDefault="0060116A" w:rsidP="00FA75D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75D8" w:rsidRDefault="00FA75D8" w:rsidP="00FA75D8">
      <w:pPr>
        <w:pStyle w:val="a4"/>
        <w:jc w:val="both"/>
        <w:rPr>
          <w:color w:val="000000"/>
          <w:sz w:val="24"/>
        </w:rPr>
      </w:pPr>
    </w:p>
    <w:p w:rsidR="00FA75D8" w:rsidRPr="00911ABD" w:rsidRDefault="00FA75D8" w:rsidP="00FA75D8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FA75D8" w:rsidRDefault="00FA75D8" w:rsidP="00FA75D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CB2BE2" w:rsidRDefault="00FA75D8" w:rsidP="00A348B1">
      <w:pPr>
        <w:pStyle w:val="a3"/>
        <w:ind w:left="5664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348B1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FA75D8" w:rsidRPr="008F0C28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FA75D8" w:rsidRPr="008F0C28" w:rsidRDefault="00FA75D8" w:rsidP="00FA7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92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32692E">
        <w:rPr>
          <w:rFonts w:ascii="Times New Roman" w:hAnsi="Times New Roman" w:cs="Times New Roman"/>
          <w:b/>
          <w:i/>
          <w:sz w:val="40"/>
          <w:szCs w:val="40"/>
          <w:lang w:eastAsia="ar-SA"/>
        </w:rPr>
        <w:t>Обеспечение первичных мер пожарной безопасности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 Симоновского  му</w:t>
      </w:r>
      <w:r w:rsidR="00331104">
        <w:rPr>
          <w:rFonts w:ascii="Times New Roman" w:hAnsi="Times New Roman" w:cs="Times New Roman"/>
          <w:b/>
          <w:i/>
          <w:sz w:val="40"/>
          <w:szCs w:val="40"/>
        </w:rPr>
        <w:t>ниципального образования на 2023-2025</w:t>
      </w:r>
      <w:r w:rsidRPr="0032692E">
        <w:rPr>
          <w:rFonts w:ascii="Times New Roman" w:hAnsi="Times New Roman" w:cs="Times New Roman"/>
          <w:b/>
          <w:i/>
          <w:sz w:val="40"/>
          <w:szCs w:val="40"/>
        </w:rPr>
        <w:t xml:space="preserve">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A75D8" w:rsidRPr="00BF2D84" w:rsidRDefault="00FA75D8" w:rsidP="00FA75D8">
      <w:pPr>
        <w:jc w:val="center"/>
        <w:rPr>
          <w:b/>
          <w:sz w:val="24"/>
          <w:szCs w:val="24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104" w:rsidRDefault="00331104" w:rsidP="00284C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179BE" w:rsidRDefault="006179BE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5D8" w:rsidRPr="009941D9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lastRenderedPageBreak/>
        <w:t>Паспорт  программы</w:t>
      </w:r>
    </w:p>
    <w:p w:rsidR="00FA75D8" w:rsidRDefault="00FA75D8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Симоновского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FA75D8" w:rsidRPr="009941D9" w:rsidRDefault="00331104" w:rsidP="00FA75D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2023-2025</w:t>
      </w:r>
      <w:r w:rsidR="00FA75D8"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FA75D8" w:rsidRPr="00036B9F" w:rsidRDefault="00FA75D8" w:rsidP="00FA75D8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 Симоновского муниципального образования на 2017-2019 годы»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муниципальное образование Калининского муниципального района 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муниципального образования Калининского  муниципального района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069" w:type="dxa"/>
          </w:tcPr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2023 - 2025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 w:rsidR="00B234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ьного образования </w:t>
            </w:r>
            <w:r w:rsidR="003E677C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составляет 2</w:t>
            </w:r>
            <w:r w:rsidR="00331104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тыс. рублей, в том числе по годам: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214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023 год –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 рублей;</w:t>
            </w:r>
          </w:p>
          <w:p w:rsidR="00FA75D8" w:rsidRPr="00724C9C" w:rsidRDefault="003E677C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 год – 1</w:t>
            </w:r>
            <w:r w:rsidR="00FA75D8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тыс рублей;</w:t>
            </w:r>
          </w:p>
          <w:p w:rsidR="00FA75D8" w:rsidRPr="00724C9C" w:rsidRDefault="0033110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  <w:r w:rsidR="003E67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 -  1</w:t>
            </w:r>
            <w:r w:rsidR="009F3E8B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  <w:r w:rsidR="00FA75D8"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тыс рублей.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RPr="00036B9F" w:rsidTr="00D3614D">
        <w:tc>
          <w:tcPr>
            <w:tcW w:w="5069" w:type="dxa"/>
          </w:tcPr>
          <w:p w:rsidR="00D536D4" w:rsidRDefault="00D536D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Ожидаемые конечные результаты     реализации Программы</w:t>
            </w:r>
          </w:p>
        </w:tc>
        <w:tc>
          <w:tcPr>
            <w:tcW w:w="5069" w:type="dxa"/>
          </w:tcPr>
          <w:p w:rsidR="00D536D4" w:rsidRDefault="00D536D4" w:rsidP="00D3614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FA75D8" w:rsidRPr="00724C9C" w:rsidRDefault="00FA75D8" w:rsidP="00D36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lastRenderedPageBreak/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FA75D8" w:rsidRPr="00036B9F" w:rsidRDefault="00FA75D8" w:rsidP="00FA75D8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FA75D8" w:rsidRPr="00036B9F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Симоновского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 w:rsidR="003D60CE">
        <w:rPr>
          <w:rFonts w:ascii="Times New Roman" w:hAnsi="Times New Roman" w:cs="Times New Roman"/>
          <w:sz w:val="24"/>
          <w:szCs w:val="24"/>
        </w:rPr>
        <w:t>ниципального образования на 2023-2025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FA75D8" w:rsidRPr="00036B9F" w:rsidRDefault="00FA75D8" w:rsidP="00FA75D8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FA75D8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FA75D8" w:rsidRPr="00036B9F" w:rsidRDefault="00FA75D8" w:rsidP="00FA75D8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FA75D8" w:rsidRPr="00036B9F" w:rsidRDefault="00FA75D8" w:rsidP="00FA7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 w:rsidR="00C6493A"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2023 года по 2025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Симоновского </w:t>
      </w:r>
      <w:r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 w:rsidR="00CF4297">
        <w:rPr>
          <w:rFonts w:ascii="Times New Roman" w:hAnsi="Times New Roman" w:cs="Times New Roman"/>
          <w:sz w:val="24"/>
          <w:szCs w:val="24"/>
        </w:rPr>
        <w:t>приятий Программы составляет  9</w:t>
      </w:r>
      <w:r w:rsidR="00C649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75D8" w:rsidRDefault="00FA75D8" w:rsidP="00FA75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FA75D8" w:rsidTr="00D3614D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FA75D8" w:rsidTr="00D3614D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A75D8" w:rsidTr="00D361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D8" w:rsidTr="00D3614D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5D8" w:rsidTr="00D3614D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D8" w:rsidRPr="00ED15C9" w:rsidRDefault="00FA75D8" w:rsidP="00D36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CF4297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D8" w:rsidRPr="00ED15C9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5D8"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F3E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8" w:rsidRPr="00ED15C9" w:rsidRDefault="003E677C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42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75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3E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75D8" w:rsidTr="00D3614D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75D8" w:rsidRDefault="00FA75D8" w:rsidP="00D36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D8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75D8" w:rsidRPr="00036B9F" w:rsidRDefault="00FA75D8" w:rsidP="00FA75D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36B9F">
        <w:rPr>
          <w:rFonts w:ascii="Times New Roman" w:hAnsi="Times New Roman" w:cs="Times New Roman"/>
          <w:sz w:val="24"/>
          <w:szCs w:val="24"/>
        </w:rPr>
        <w:t>Организация управления реализацией Программы возл</w:t>
      </w:r>
      <w:r>
        <w:rPr>
          <w:rFonts w:ascii="Times New Roman" w:hAnsi="Times New Roman" w:cs="Times New Roman"/>
          <w:sz w:val="24"/>
          <w:szCs w:val="24"/>
        </w:rPr>
        <w:t>агается на администрацию Симо</w:t>
      </w:r>
      <w:r w:rsidRPr="00036B9F">
        <w:rPr>
          <w:rFonts w:ascii="Times New Roman" w:hAnsi="Times New Roman" w:cs="Times New Roman"/>
          <w:sz w:val="24"/>
          <w:szCs w:val="24"/>
        </w:rPr>
        <w:t>новского муниципального образования.</w:t>
      </w:r>
    </w:p>
    <w:p w:rsidR="00FA75D8" w:rsidRPr="00036B9F" w:rsidRDefault="00FA75D8" w:rsidP="00FA75D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социально-экономических и экологических последствий реализации Программы</w:t>
      </w:r>
    </w:p>
    <w:p w:rsidR="00FA75D8" w:rsidRPr="00036B9F" w:rsidRDefault="00FA75D8" w:rsidP="00FA7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FA75D8" w:rsidRPr="00036B9F" w:rsidRDefault="00FA75D8" w:rsidP="00284C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FA75D8" w:rsidRPr="003B5CCF" w:rsidRDefault="00FA75D8" w:rsidP="00FA75D8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0715C8" w:rsidRPr="003B5CCF" w:rsidRDefault="000715C8" w:rsidP="0020360B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715C8" w:rsidRPr="003B5CCF" w:rsidSect="00036B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B"/>
    <w:rsid w:val="000070A0"/>
    <w:rsid w:val="00013BC8"/>
    <w:rsid w:val="00036B9F"/>
    <w:rsid w:val="00070DC7"/>
    <w:rsid w:val="000715C8"/>
    <w:rsid w:val="000820B9"/>
    <w:rsid w:val="00151E13"/>
    <w:rsid w:val="00187A7C"/>
    <w:rsid w:val="0020360B"/>
    <w:rsid w:val="0021068C"/>
    <w:rsid w:val="00282556"/>
    <w:rsid w:val="00284CCB"/>
    <w:rsid w:val="002C495F"/>
    <w:rsid w:val="00312E4A"/>
    <w:rsid w:val="00316F49"/>
    <w:rsid w:val="00326026"/>
    <w:rsid w:val="00331104"/>
    <w:rsid w:val="00361D3D"/>
    <w:rsid w:val="003673E9"/>
    <w:rsid w:val="00372102"/>
    <w:rsid w:val="00383850"/>
    <w:rsid w:val="00396F11"/>
    <w:rsid w:val="003D60CE"/>
    <w:rsid w:val="003E677C"/>
    <w:rsid w:val="00421D55"/>
    <w:rsid w:val="00432ACA"/>
    <w:rsid w:val="004368DC"/>
    <w:rsid w:val="0045476E"/>
    <w:rsid w:val="00525D0F"/>
    <w:rsid w:val="00530698"/>
    <w:rsid w:val="00587F6D"/>
    <w:rsid w:val="005B0CF3"/>
    <w:rsid w:val="005B2B9C"/>
    <w:rsid w:val="005B662E"/>
    <w:rsid w:val="005D131C"/>
    <w:rsid w:val="005E7849"/>
    <w:rsid w:val="005F34DE"/>
    <w:rsid w:val="0060116A"/>
    <w:rsid w:val="0061377A"/>
    <w:rsid w:val="006179BE"/>
    <w:rsid w:val="006A5F50"/>
    <w:rsid w:val="006C3F93"/>
    <w:rsid w:val="0070275D"/>
    <w:rsid w:val="00724C9C"/>
    <w:rsid w:val="007277F3"/>
    <w:rsid w:val="0073521A"/>
    <w:rsid w:val="00794BFD"/>
    <w:rsid w:val="007D4794"/>
    <w:rsid w:val="008179C6"/>
    <w:rsid w:val="00817F14"/>
    <w:rsid w:val="0082142F"/>
    <w:rsid w:val="008344E9"/>
    <w:rsid w:val="00871241"/>
    <w:rsid w:val="00881302"/>
    <w:rsid w:val="008F0C28"/>
    <w:rsid w:val="00911ABD"/>
    <w:rsid w:val="009735BA"/>
    <w:rsid w:val="009756FE"/>
    <w:rsid w:val="009941D9"/>
    <w:rsid w:val="009B3F20"/>
    <w:rsid w:val="009E52C8"/>
    <w:rsid w:val="009F3E8B"/>
    <w:rsid w:val="00A33E52"/>
    <w:rsid w:val="00A348B1"/>
    <w:rsid w:val="00A43431"/>
    <w:rsid w:val="00A924FF"/>
    <w:rsid w:val="00AE52D2"/>
    <w:rsid w:val="00B23436"/>
    <w:rsid w:val="00B252FC"/>
    <w:rsid w:val="00B476F5"/>
    <w:rsid w:val="00B4780D"/>
    <w:rsid w:val="00B66E7C"/>
    <w:rsid w:val="00BB18F4"/>
    <w:rsid w:val="00BD48A3"/>
    <w:rsid w:val="00BD731F"/>
    <w:rsid w:val="00C6493A"/>
    <w:rsid w:val="00C65D95"/>
    <w:rsid w:val="00CB2BE2"/>
    <w:rsid w:val="00CC0494"/>
    <w:rsid w:val="00CF4297"/>
    <w:rsid w:val="00D25205"/>
    <w:rsid w:val="00D33BB0"/>
    <w:rsid w:val="00D536D4"/>
    <w:rsid w:val="00D7485C"/>
    <w:rsid w:val="00D92347"/>
    <w:rsid w:val="00DB59A2"/>
    <w:rsid w:val="00DD115D"/>
    <w:rsid w:val="00E210B5"/>
    <w:rsid w:val="00E72FD8"/>
    <w:rsid w:val="00ED15C9"/>
    <w:rsid w:val="00EF482B"/>
    <w:rsid w:val="00F44EBD"/>
    <w:rsid w:val="00F802B1"/>
    <w:rsid w:val="00F86D24"/>
    <w:rsid w:val="00FA0F01"/>
    <w:rsid w:val="00FA75D8"/>
    <w:rsid w:val="00FD1FD9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C8"/>
  </w:style>
  <w:style w:type="paragraph" w:styleId="7">
    <w:name w:val="heading 7"/>
    <w:basedOn w:val="a"/>
    <w:next w:val="a"/>
    <w:link w:val="70"/>
    <w:qFormat/>
    <w:rsid w:val="00F86D2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B"/>
    <w:pPr>
      <w:spacing w:after="0" w:line="240" w:lineRule="auto"/>
    </w:pPr>
  </w:style>
  <w:style w:type="paragraph" w:styleId="a4">
    <w:name w:val="Body Text"/>
    <w:basedOn w:val="a"/>
    <w:link w:val="a5"/>
    <w:rsid w:val="00F86D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F86D2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F86D2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a6">
    <w:name w:val="Цветовое выделение"/>
    <w:rsid w:val="00F86D2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F86D2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DBF0-9467-47DF-A1E5-B414353D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76</cp:revision>
  <cp:lastPrinted>2024-01-10T05:12:00Z</cp:lastPrinted>
  <dcterms:created xsi:type="dcterms:W3CDTF">2013-10-02T12:29:00Z</dcterms:created>
  <dcterms:modified xsi:type="dcterms:W3CDTF">2024-01-16T13:30:00Z</dcterms:modified>
</cp:coreProperties>
</file>